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E73621" w14:textId="16D6B66A" w:rsidR="00577A31" w:rsidRDefault="009C280E">
      <w:r>
        <w:rPr>
          <w:rFonts w:ascii="Lato" w:hAnsi="Lato"/>
          <w:color w:val="2AD2C9"/>
          <w:sz w:val="54"/>
          <w:szCs w:val="54"/>
          <w:shd w:val="clear" w:color="auto" w:fill="FFFFFF"/>
        </w:rPr>
        <w:t>Alertas de Títulos Académicos</w:t>
      </w:r>
    </w:p>
    <w:p w14:paraId="685C6E49" w14:textId="79BC6E7A" w:rsidR="00FF3DAD" w:rsidRDefault="009C280E">
      <w:r>
        <w:t>Hola. En esta sesión aprenderá qué son las alertas de títulos académicos y cómo configurarlas y gestionarlas.</w:t>
      </w:r>
    </w:p>
    <w:p w14:paraId="685C6E4A" w14:textId="77777777" w:rsidR="00FF3DAD" w:rsidRDefault="00FF3DAD"/>
    <w:p w14:paraId="685C6E4B" w14:textId="77777777" w:rsidR="00FF3DAD" w:rsidRDefault="009C280E">
      <w:r>
        <w:t>Como aprendió en la sesión de "Alertas de títulos", estas alertas crean listas de los títulos más recomendados en función de una consulta.</w:t>
      </w:r>
    </w:p>
    <w:p w14:paraId="685C6E4C" w14:textId="77777777" w:rsidR="00FF3DAD" w:rsidRDefault="00FF3DAD"/>
    <w:p w14:paraId="685C6E4D" w14:textId="77777777" w:rsidR="00FF3DAD" w:rsidRDefault="009C280E">
      <w:r>
        <w:t>Las alertas de títulos académicos permiten que el personal comparta estas listas con usuarios finales, como el perso</w:t>
      </w:r>
      <w:r>
        <w:t>nal académico.</w:t>
      </w:r>
    </w:p>
    <w:p w14:paraId="685C6E4E" w14:textId="77777777" w:rsidR="00FF3DAD" w:rsidRDefault="00FF3DAD"/>
    <w:p w14:paraId="685C6E4F" w14:textId="77777777" w:rsidR="00FF3DAD" w:rsidRDefault="009C280E">
      <w:r>
        <w:t>Estos usuarios recibirán una notificación cuando las listas estén disponibles y podrán recomendar títulos para su compra.</w:t>
      </w:r>
    </w:p>
    <w:p w14:paraId="685C6E50" w14:textId="77777777" w:rsidR="00FF3DAD" w:rsidRDefault="00FF3DAD"/>
    <w:p w14:paraId="685C6E51" w14:textId="77777777" w:rsidR="00FF3DAD" w:rsidRDefault="009C280E">
      <w:r>
        <w:t>Para este ejemplo, utilizará una alerta de título existente configurada anteriormente. Añadirá los académicos a la al</w:t>
      </w:r>
      <w:r>
        <w:t>erta y configurará los valores predeterminados del carrito que le permitirán agilizar la aprobación de las compras recomendadas.</w:t>
      </w:r>
    </w:p>
    <w:p w14:paraId="685C6E52" w14:textId="77777777" w:rsidR="00FF3DAD" w:rsidRDefault="00FF3DAD"/>
    <w:p w14:paraId="685C6E53" w14:textId="77777777" w:rsidR="00FF3DAD" w:rsidRDefault="009C280E">
      <w:r>
        <w:t>Vaya a la "Alerta de título" haciendo clic en "Mercado", "Alertas de títulos".</w:t>
      </w:r>
    </w:p>
    <w:p w14:paraId="685C6E54" w14:textId="77777777" w:rsidR="00FF3DAD" w:rsidRDefault="00FF3DAD"/>
    <w:p w14:paraId="685C6E55" w14:textId="77777777" w:rsidR="00FF3DAD" w:rsidRDefault="009C280E">
      <w:r>
        <w:t>Luego, haga clic en la herramienta de acción d</w:t>
      </w:r>
      <w:r>
        <w:t>e fila para su alerta y seleccione "Editar".</w:t>
      </w:r>
    </w:p>
    <w:p w14:paraId="685C6E56" w14:textId="77777777" w:rsidR="00FF3DAD" w:rsidRDefault="00FF3DAD"/>
    <w:p w14:paraId="685C6E57" w14:textId="77777777" w:rsidR="00FF3DAD" w:rsidRDefault="009C280E">
      <w:r>
        <w:t>Al cargarse la página, puede ver la "Consulta de Compra" e información sobre la alerta.</w:t>
      </w:r>
    </w:p>
    <w:p w14:paraId="685C6E58" w14:textId="77777777" w:rsidR="00FF3DAD" w:rsidRDefault="00FF3DAD"/>
    <w:p w14:paraId="685C6E59" w14:textId="77777777" w:rsidR="00FF3DAD" w:rsidRDefault="009C280E">
      <w:r>
        <w:t>Para obtener más información sobre cómo configurar estos ajustes, consulte la sesión "Alertas de títulos" en el "Centro d</w:t>
      </w:r>
      <w:r>
        <w:t>e conocimiento".</w:t>
      </w:r>
    </w:p>
    <w:p w14:paraId="685C6E5A" w14:textId="77777777" w:rsidR="00FF3DAD" w:rsidRDefault="00FF3DAD"/>
    <w:p w14:paraId="685C6E5B" w14:textId="77777777" w:rsidR="00FF3DAD" w:rsidRDefault="009C280E">
      <w:r>
        <w:t xml:space="preserve">Para añadir un usuario </w:t>
      </w:r>
      <w:proofErr w:type="gramStart"/>
      <w:r>
        <w:t>a</w:t>
      </w:r>
      <w:proofErr w:type="gramEnd"/>
      <w:r>
        <w:t xml:space="preserve"> esta alerta expanda el panel a la derecha</w:t>
      </w:r>
    </w:p>
    <w:p w14:paraId="685C6E5C" w14:textId="77777777" w:rsidR="00FF3DAD" w:rsidRDefault="00FF3DAD"/>
    <w:p w14:paraId="685C6E5D" w14:textId="77777777" w:rsidR="00FF3DAD" w:rsidRDefault="009C280E">
      <w:r>
        <w:t>y haga clic en "Añadir usuario", en la sección "Compartido con", e ingrese el nombre del usuario.</w:t>
      </w:r>
    </w:p>
    <w:p w14:paraId="685C6E5E" w14:textId="77777777" w:rsidR="00FF3DAD" w:rsidRDefault="00FF3DAD"/>
    <w:p w14:paraId="685C6E5F" w14:textId="77777777" w:rsidR="00FF3DAD" w:rsidRDefault="009C280E">
      <w:r>
        <w:t>Ahora los usuarios que añada recibirán notificaciones cada vez que se c</w:t>
      </w:r>
      <w:r>
        <w:t>ree una nueva lista de alertas.</w:t>
      </w:r>
    </w:p>
    <w:p w14:paraId="685C6E60" w14:textId="77777777" w:rsidR="00FF3DAD" w:rsidRDefault="00FF3DAD"/>
    <w:p w14:paraId="685C6E61" w14:textId="77777777" w:rsidR="00FF3DAD" w:rsidRDefault="009C280E">
      <w:r>
        <w:t>Puede añadir a cualquier usuario de Alma y el usuario no necesita tener roles o privilegios especiales.</w:t>
      </w:r>
    </w:p>
    <w:p w14:paraId="685C6E62" w14:textId="77777777" w:rsidR="00FF3DAD" w:rsidRDefault="00FF3DAD"/>
    <w:p w14:paraId="685C6E63" w14:textId="77777777" w:rsidR="00FF3DAD" w:rsidRDefault="009C280E">
      <w:r>
        <w:t>También puede añadir a más de un usuario.</w:t>
      </w:r>
    </w:p>
    <w:p w14:paraId="685C6E64" w14:textId="77777777" w:rsidR="00FF3DAD" w:rsidRDefault="00FF3DAD"/>
    <w:p w14:paraId="685C6E65" w14:textId="77777777" w:rsidR="00FF3DAD" w:rsidRDefault="009C280E">
      <w:r>
        <w:t>Cuando haya terminado, puede volver a minimizar el panel.</w:t>
      </w:r>
    </w:p>
    <w:p w14:paraId="685C6E66" w14:textId="77777777" w:rsidR="00FF3DAD" w:rsidRDefault="00FF3DAD"/>
    <w:p w14:paraId="685C6E67" w14:textId="77777777" w:rsidR="00FF3DAD" w:rsidRDefault="009C280E">
      <w:r>
        <w:t>Para acelerar la aprobación de pedidos de esta lista de alertas, puede establecer campos de carrito por defecto para todas las recomendaciones que se originan en esta lista.</w:t>
      </w:r>
    </w:p>
    <w:p w14:paraId="685C6E68" w14:textId="77777777" w:rsidR="00FF3DAD" w:rsidRDefault="00FF3DAD"/>
    <w:p w14:paraId="685C6E69" w14:textId="77777777" w:rsidR="00FF3DAD" w:rsidRDefault="009C280E">
      <w:r>
        <w:t>Para configurar estos campos por defecto, haga clic en la pestaña "Valores por de</w:t>
      </w:r>
      <w:r>
        <w:t>fecto del carrito".</w:t>
      </w:r>
    </w:p>
    <w:p w14:paraId="685C6E6A" w14:textId="77777777" w:rsidR="00FF3DAD" w:rsidRDefault="00FF3DAD"/>
    <w:p w14:paraId="685C6E6B" w14:textId="77777777" w:rsidR="00FF3DAD" w:rsidRDefault="009C280E">
      <w:r>
        <w:t>Aquí puede configurar la información de pedidos que se completará automáticamente para cualquier artículo que recomiende un miembro de los académicos.</w:t>
      </w:r>
    </w:p>
    <w:p w14:paraId="685C6E6C" w14:textId="77777777" w:rsidR="00FF3DAD" w:rsidRDefault="00FF3DAD"/>
    <w:p w14:paraId="685C6E6D" w14:textId="77777777" w:rsidR="00FF3DAD" w:rsidRDefault="009C280E">
      <w:r>
        <w:t>En este ejemplo, establecerá la "Biblioteca de pedidos",</w:t>
      </w:r>
    </w:p>
    <w:p w14:paraId="685C6E6E" w14:textId="77777777" w:rsidR="00FF3DAD" w:rsidRDefault="00FF3DAD"/>
    <w:p w14:paraId="685C6E6F" w14:textId="77777777" w:rsidR="00FF3DAD" w:rsidRDefault="009C280E">
      <w:r>
        <w:t>la "Cantidad",</w:t>
      </w:r>
    </w:p>
    <w:p w14:paraId="685C6E70" w14:textId="77777777" w:rsidR="00FF3DAD" w:rsidRDefault="00FF3DAD"/>
    <w:p w14:paraId="685C6E71" w14:textId="77777777" w:rsidR="00FF3DAD" w:rsidRDefault="009C280E">
      <w:r>
        <w:t>el "Fondo</w:t>
      </w:r>
      <w:r>
        <w:t>"</w:t>
      </w:r>
    </w:p>
    <w:p w14:paraId="685C6E72" w14:textId="77777777" w:rsidR="00FF3DAD" w:rsidRDefault="00FF3DAD"/>
    <w:p w14:paraId="685C6E73" w14:textId="77777777" w:rsidR="00FF3DAD" w:rsidRDefault="009C280E">
      <w:r>
        <w:t>y los "Códigos de informes".</w:t>
      </w:r>
    </w:p>
    <w:p w14:paraId="685C6E74" w14:textId="77777777" w:rsidR="00FF3DAD" w:rsidRDefault="00FF3DAD"/>
    <w:p w14:paraId="685C6E75" w14:textId="77777777" w:rsidR="00FF3DAD" w:rsidRDefault="009C280E">
      <w:r>
        <w:t>Para obtener más información sobre el significado de cada uno de estos campos, consulte la sesión "Pedidos" en el "Centro de conocimiento".</w:t>
      </w:r>
    </w:p>
    <w:p w14:paraId="685C6E76" w14:textId="77777777" w:rsidR="00FF3DAD" w:rsidRDefault="00FF3DAD"/>
    <w:p w14:paraId="685C6E77" w14:textId="77777777" w:rsidR="00FF3DAD" w:rsidRDefault="009C280E">
      <w:r>
        <w:t>Cuando haya terminado, haga clic en "Guardar".</w:t>
      </w:r>
    </w:p>
    <w:p w14:paraId="685C6E78" w14:textId="77777777" w:rsidR="00FF3DAD" w:rsidRDefault="00FF3DAD"/>
    <w:p w14:paraId="685C6E79" w14:textId="77777777" w:rsidR="00FF3DAD" w:rsidRDefault="009C280E">
      <w:r>
        <w:t>Si usted tiene alguna lista que ya</w:t>
      </w:r>
      <w:r>
        <w:t xml:space="preserve"> no necesita que los académicos revisen, puede archivarla. Las listas se pueden archivar desde la lista de listas de alerta o al ver la propia lista.</w:t>
      </w:r>
    </w:p>
    <w:p w14:paraId="685C6E7A" w14:textId="77777777" w:rsidR="00FF3DAD" w:rsidRDefault="00FF3DAD"/>
    <w:p w14:paraId="685C6E7B" w14:textId="77777777" w:rsidR="00FF3DAD" w:rsidRDefault="009C280E">
      <w:r>
        <w:t>Cuando abre la lista de títulos para la alerta, hay un botón para "Archivar".</w:t>
      </w:r>
    </w:p>
    <w:p w14:paraId="685C6E7C" w14:textId="77777777" w:rsidR="00FF3DAD" w:rsidRDefault="00FF3DAD"/>
    <w:p w14:paraId="685C6E7D" w14:textId="77777777" w:rsidR="00FF3DAD" w:rsidRDefault="009C280E">
      <w:r>
        <w:t xml:space="preserve">Esto archivará la lista y </w:t>
      </w:r>
      <w:r>
        <w:t>los miembros académicos ya no podrán verla.</w:t>
      </w:r>
    </w:p>
    <w:p w14:paraId="685C6E7E" w14:textId="77777777" w:rsidR="00FF3DAD" w:rsidRDefault="00FF3DAD"/>
    <w:p w14:paraId="685C6E7F" w14:textId="77777777" w:rsidR="00FF3DAD" w:rsidRDefault="009C280E">
      <w:r>
        <w:t>Cuando se crea una nueva lista de alertas, los usuarios que están en la lista compartida para esa alerta recibirán un correo electrónico.</w:t>
      </w:r>
    </w:p>
    <w:p w14:paraId="685C6E80" w14:textId="77777777" w:rsidR="00FF3DAD" w:rsidRDefault="00FF3DAD"/>
    <w:p w14:paraId="685C6E81" w14:textId="77777777" w:rsidR="00FF3DAD" w:rsidRDefault="009C280E">
      <w:r>
        <w:t xml:space="preserve">En el correo, se incluye un enlace directo que permite </w:t>
      </w:r>
      <w:proofErr w:type="gramStart"/>
      <w:r>
        <w:t>a</w:t>
      </w:r>
      <w:proofErr w:type="gramEnd"/>
      <w:r>
        <w:t xml:space="preserve"> esos usuarios i</w:t>
      </w:r>
      <w:r>
        <w:t>niciar sesión y ver el nuevo ejemplar.</w:t>
      </w:r>
    </w:p>
    <w:p w14:paraId="685C6E82" w14:textId="77777777" w:rsidR="00FF3DAD" w:rsidRDefault="00FF3DAD"/>
    <w:p w14:paraId="685C6E83" w14:textId="77777777" w:rsidR="00FF3DAD" w:rsidRDefault="009C280E">
      <w:r>
        <w:t>Una vez en la lista, pueden ver información básica sobre un ejemplar haciendo clic en la fila del título.</w:t>
      </w:r>
    </w:p>
    <w:p w14:paraId="685C6E84" w14:textId="77777777" w:rsidR="00FF3DAD" w:rsidRDefault="00FF3DAD"/>
    <w:p w14:paraId="685C6E85" w14:textId="77777777" w:rsidR="00FF3DAD" w:rsidRDefault="009C280E">
      <w:r>
        <w:t>Para recomendar un título, pueden hacer clic en "Recomendar".</w:t>
      </w:r>
    </w:p>
    <w:p w14:paraId="685C6E86" w14:textId="77777777" w:rsidR="00FF3DAD" w:rsidRDefault="00FF3DAD"/>
    <w:p w14:paraId="685C6E87" w14:textId="77777777" w:rsidR="00FF3DAD" w:rsidRDefault="009C280E">
      <w:r>
        <w:t>Al recomendar un título, también pueden elegir si les gustaría recibir una notificación cuando llegue el título recomendado.</w:t>
      </w:r>
    </w:p>
    <w:p w14:paraId="685C6E88" w14:textId="77777777" w:rsidR="00FF3DAD" w:rsidRDefault="00FF3DAD"/>
    <w:p w14:paraId="685C6E89" w14:textId="77777777" w:rsidR="00FF3DAD" w:rsidRDefault="009C280E">
      <w:r>
        <w:t>Para títulos impresos, también tienen la opción de colocar automáti</w:t>
      </w:r>
      <w:r>
        <w:t>camente una solicitud de reserva cuando llegue el ejemplar.</w:t>
      </w:r>
    </w:p>
    <w:p w14:paraId="685C6E8A" w14:textId="77777777" w:rsidR="00FF3DAD" w:rsidRDefault="00FF3DAD"/>
    <w:p w14:paraId="685C6E8B" w14:textId="77777777" w:rsidR="00FF3DAD" w:rsidRDefault="009C280E">
      <w:r>
        <w:lastRenderedPageBreak/>
        <w:t>Además, pueden añadir notas que se podrán ver cuando se apruebe esta solicitud.</w:t>
      </w:r>
    </w:p>
    <w:p w14:paraId="685C6E8C" w14:textId="77777777" w:rsidR="00FF3DAD" w:rsidRDefault="00FF3DAD"/>
    <w:p w14:paraId="685C6E8D" w14:textId="77777777" w:rsidR="00FF3DAD" w:rsidRDefault="009C280E">
      <w:r>
        <w:t xml:space="preserve">Para ver listas anteriores de esta alerta de título u otras alertas de título a las que se hayan inscrito, pueden </w:t>
      </w:r>
      <w:r>
        <w:t>hacer clic en el botón "Mis listas".</w:t>
      </w:r>
    </w:p>
    <w:p w14:paraId="685C6E8E" w14:textId="77777777" w:rsidR="00FF3DAD" w:rsidRDefault="00FF3DAD"/>
    <w:p w14:paraId="685C6E8F" w14:textId="77777777" w:rsidR="00FF3DAD" w:rsidRDefault="009C280E">
      <w:r>
        <w:t>Aquí pueden ver un historial con la lista de todas las notificaciones de "Alerta de título" que han recibido para las listas de "Alerta de título" a las que se han inscrito.</w:t>
      </w:r>
    </w:p>
    <w:p w14:paraId="685C6E90" w14:textId="77777777" w:rsidR="00FF3DAD" w:rsidRDefault="00FF3DAD"/>
    <w:p w14:paraId="685C6E91" w14:textId="77777777" w:rsidR="00FF3DAD" w:rsidRDefault="009C280E">
      <w:r>
        <w:t>Una vez que se ha recomendado un título, se</w:t>
      </w:r>
      <w:r>
        <w:t xml:space="preserve"> enviará a un comprador para que lo apruebe.</w:t>
      </w:r>
    </w:p>
    <w:p w14:paraId="685C6E92" w14:textId="77777777" w:rsidR="00FF3DAD" w:rsidRDefault="00FF3DAD"/>
    <w:p w14:paraId="685C6E93" w14:textId="77777777" w:rsidR="00FF3DAD" w:rsidRDefault="009C280E">
      <w:r>
        <w:t>Para ver estos ejemplares vaya a "Mercado", "Revisar títulos recomendados por los académicos".</w:t>
      </w:r>
    </w:p>
    <w:p w14:paraId="685C6E94" w14:textId="77777777" w:rsidR="00FF3DAD" w:rsidRDefault="00FF3DAD"/>
    <w:p w14:paraId="685C6E95" w14:textId="77777777" w:rsidR="00FF3DAD" w:rsidRDefault="009C280E">
      <w:r>
        <w:t>Estos títulos también se pueden incorporar a su lista de pedidos pendientes de aprobación para que los compradores</w:t>
      </w:r>
      <w:r>
        <w:t xml:space="preserve"> puedan aprobar las solicitudes de académicos y selectores juntos.</w:t>
      </w:r>
    </w:p>
    <w:p w14:paraId="685C6E96" w14:textId="77777777" w:rsidR="00FF3DAD" w:rsidRDefault="00FF3DAD"/>
    <w:p w14:paraId="685C6E97" w14:textId="77777777" w:rsidR="00FF3DAD" w:rsidRDefault="009C280E">
      <w:r>
        <w:t>Si desea utilizar la lista de pedidos en espera de aprobación para las solicitudes de los académicos, comuníquese con el "Apoyo de Rialto".</w:t>
      </w:r>
    </w:p>
    <w:p w14:paraId="685C6E98" w14:textId="77777777" w:rsidR="00FF3DAD" w:rsidRDefault="00FF3DAD"/>
    <w:p w14:paraId="685C6E99" w14:textId="77777777" w:rsidR="00FF3DAD" w:rsidRDefault="009C280E">
      <w:r>
        <w:t>En la lista de "Títulos recomendados por los ac</w:t>
      </w:r>
      <w:r>
        <w:t>adémicos" hay facetas especiales para filtrar los resultados.</w:t>
      </w:r>
    </w:p>
    <w:p w14:paraId="685C6E9A" w14:textId="77777777" w:rsidR="00FF3DAD" w:rsidRDefault="00FF3DAD"/>
    <w:p w14:paraId="685C6E9B" w14:textId="77777777" w:rsidR="00FF3DAD" w:rsidRDefault="009C280E">
      <w:r>
        <w:t>Al abrir un ejemplar puede ver los detalles del carrito que fueron preconfigurados para la alerta en los "Valores predeterminados del carrito",</w:t>
      </w:r>
    </w:p>
    <w:p w14:paraId="685C6E9C" w14:textId="77777777" w:rsidR="00FF3DAD" w:rsidRDefault="00FF3DAD"/>
    <w:p w14:paraId="685C6E9D" w14:textId="77777777" w:rsidR="00FF3DAD" w:rsidRDefault="009C280E">
      <w:r>
        <w:t xml:space="preserve">así como las notas y/u opciones de notificación </w:t>
      </w:r>
      <w:r>
        <w:t>establecidas por el miembro del cuerpo académico que lo recomendó.</w:t>
      </w:r>
    </w:p>
    <w:p w14:paraId="685C6E9E" w14:textId="77777777" w:rsidR="00FF3DAD" w:rsidRDefault="00FF3DAD"/>
    <w:p w14:paraId="685C6E9F" w14:textId="77777777" w:rsidR="00FF3DAD" w:rsidRDefault="009C280E">
      <w:r>
        <w:t>Los selectores que revisen esta lista pueden solicitar la aprobación del ejemplar que se dirigirá a la lista de pedidos en espera de aprobación como si fuese un ejemplar del carrito.</w:t>
      </w:r>
    </w:p>
    <w:p w14:paraId="685C6EA0" w14:textId="77777777" w:rsidR="00FF3DAD" w:rsidRDefault="00FF3DAD"/>
    <w:p w14:paraId="685C6EA1" w14:textId="77777777" w:rsidR="00FF3DAD" w:rsidRDefault="009C280E">
      <w:r>
        <w:t>Los compradores pueden pagar directamente, como si estos títulos ya estuvieran en el carrito.</w:t>
      </w:r>
    </w:p>
    <w:p w14:paraId="685C6EA2" w14:textId="77777777" w:rsidR="00FF3DAD" w:rsidRDefault="00FF3DAD"/>
    <w:p w14:paraId="685C6EA3" w14:textId="77777777" w:rsidR="00FF3DAD" w:rsidRDefault="009C280E">
      <w:r>
        <w:t>Ahora sabe qué son las alertas de títulos académicos y cómo configurarlas y administrarlas.</w:t>
      </w:r>
    </w:p>
    <w:p w14:paraId="685C6EA4" w14:textId="77777777" w:rsidR="00FF3DAD" w:rsidRDefault="00FF3DAD"/>
    <w:p w14:paraId="685C6EA5" w14:textId="77777777" w:rsidR="00FF3DAD" w:rsidRDefault="009C280E">
      <w:r>
        <w:t>¡Gracias por ver el vídeo!</w:t>
      </w:r>
    </w:p>
    <w:p w14:paraId="685C6EA6" w14:textId="77777777" w:rsidR="00FF3DAD" w:rsidRDefault="00FF3DAD"/>
    <w:sectPr w:rsidR="00FF3D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DAD"/>
    <w:rsid w:val="00577A31"/>
    <w:rsid w:val="009C280E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C6E49"/>
  <w15:docId w15:val="{5F95BD16-CCD3-4320-9EC2-F4C3BD30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3</cp:revision>
  <dcterms:created xsi:type="dcterms:W3CDTF">2023-04-03T06:36:00Z</dcterms:created>
  <dcterms:modified xsi:type="dcterms:W3CDTF">2023-04-03T06:37:00Z</dcterms:modified>
</cp:coreProperties>
</file>